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17DF" w14:textId="2A78698E" w:rsidR="00D10C5F" w:rsidRPr="00D94DDE" w:rsidRDefault="002A3A89" w:rsidP="00774B52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120" w:after="120" w:line="360" w:lineRule="auto"/>
        <w:jc w:val="both"/>
        <w:rPr>
          <w:rFonts w:ascii="Arial" w:hAnsi="Arial" w:cs="Arial"/>
          <w:b/>
          <w:smallCaps/>
          <w:sz w:val="24"/>
          <w:szCs w:val="24"/>
          <w:lang w:eastAsia="pt-BR"/>
        </w:rPr>
      </w:pPr>
      <w:r>
        <w:rPr>
          <w:rFonts w:ascii="Arial" w:hAnsi="Arial" w:cs="Arial"/>
          <w:b/>
          <w:smallCaps/>
          <w:sz w:val="24"/>
          <w:szCs w:val="24"/>
          <w:lang w:eastAsia="pt-BR"/>
        </w:rPr>
        <w:t xml:space="preserve">                                         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DELIBERAÇÃO PLENÁRIA </w:t>
      </w:r>
      <w:r w:rsidR="00850143">
        <w:rPr>
          <w:rFonts w:ascii="Arial" w:hAnsi="Arial" w:cs="Arial"/>
          <w:b/>
          <w:smallCaps/>
          <w:sz w:val="24"/>
          <w:szCs w:val="24"/>
          <w:lang w:eastAsia="pt-BR"/>
        </w:rPr>
        <w:t xml:space="preserve">ORDINÁRIA </w:t>
      </w:r>
      <w:r w:rsidR="00FB53DE" w:rsidRPr="00D94DDE">
        <w:rPr>
          <w:rFonts w:ascii="Arial" w:hAnsi="Arial" w:cs="Arial"/>
          <w:b/>
          <w:smallCaps/>
          <w:sz w:val="24"/>
          <w:szCs w:val="24"/>
          <w:lang w:eastAsia="pt-BR"/>
        </w:rPr>
        <w:t xml:space="preserve">Nº </w:t>
      </w:r>
      <w:r w:rsidR="009436F8">
        <w:rPr>
          <w:rFonts w:ascii="Arial" w:hAnsi="Arial" w:cs="Arial"/>
          <w:b/>
          <w:smallCaps/>
          <w:sz w:val="24"/>
          <w:szCs w:val="24"/>
          <w:lang w:eastAsia="pt-BR"/>
        </w:rPr>
        <w:t>0</w:t>
      </w:r>
      <w:r w:rsidR="00072AEF">
        <w:rPr>
          <w:rFonts w:ascii="Arial" w:hAnsi="Arial" w:cs="Arial"/>
          <w:b/>
          <w:smallCaps/>
          <w:sz w:val="24"/>
          <w:szCs w:val="24"/>
          <w:lang w:eastAsia="pt-BR"/>
        </w:rPr>
        <w:t>4</w:t>
      </w:r>
      <w:r w:rsidR="00C16631">
        <w:rPr>
          <w:rFonts w:ascii="Arial" w:hAnsi="Arial" w:cs="Arial"/>
          <w:b/>
          <w:smallCaps/>
          <w:sz w:val="24"/>
          <w:szCs w:val="24"/>
          <w:lang w:eastAsia="pt-BR"/>
        </w:rPr>
        <w:t>8</w:t>
      </w:r>
      <w:r w:rsidR="009436F8"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="00D10C5F" w:rsidRPr="00D94DDE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774B52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0130E5F7" w14:textId="77777777" w:rsidR="00774B52" w:rsidRDefault="00774B52" w:rsidP="00774B52">
      <w:pPr>
        <w:jc w:val="both"/>
        <w:rPr>
          <w:rFonts w:asciiTheme="minorHAnsi" w:hAnsiTheme="minorHAnsi" w:cstheme="minorHAnsi"/>
          <w:bCs/>
          <w:sz w:val="22"/>
          <w:lang w:eastAsia="pt-BR"/>
        </w:rPr>
      </w:pPr>
    </w:p>
    <w:p w14:paraId="506CCD0C" w14:textId="4CCA8779" w:rsidR="00774B52" w:rsidRPr="00850143" w:rsidRDefault="00D524CC" w:rsidP="00D524CC">
      <w:pPr>
        <w:ind w:left="495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2F05A7">
        <w:rPr>
          <w:rFonts w:ascii="Arial" w:hAnsi="Arial" w:cs="Arial"/>
          <w:sz w:val="24"/>
          <w:szCs w:val="24"/>
          <w:shd w:val="clear" w:color="auto" w:fill="FFFFFF"/>
        </w:rPr>
        <w:t>ndicação para compor o Conselho Gestor do Fundo Municipal de Habitação de Interesse Social - CGFMHIS</w:t>
      </w:r>
      <w:r w:rsidR="00774B52" w:rsidRPr="00850143">
        <w:rPr>
          <w:rFonts w:ascii="Arial" w:hAnsi="Arial" w:cs="Arial"/>
          <w:bCs/>
          <w:sz w:val="24"/>
          <w:szCs w:val="24"/>
          <w:lang w:eastAsia="pt-BR"/>
        </w:rPr>
        <w:t>.</w:t>
      </w:r>
    </w:p>
    <w:p w14:paraId="585813F9" w14:textId="77777777" w:rsidR="00774B52" w:rsidRPr="00774B52" w:rsidRDefault="00774B52" w:rsidP="00774B52">
      <w:pPr>
        <w:ind w:left="566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A0A432" w14:textId="039899E4" w:rsidR="00BB02FF" w:rsidRDefault="00D10C5F" w:rsidP="00774B5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94DDE">
        <w:rPr>
          <w:rFonts w:ascii="Arial" w:hAnsi="Arial" w:cs="Arial"/>
          <w:sz w:val="24"/>
          <w:szCs w:val="24"/>
          <w:lang w:eastAsia="pt-BR"/>
        </w:rPr>
        <w:t>O PLENÁRIO DO CONSELHO DE ARQUITETURA E URBANISMO DO RIO DE JANEIRO – CAU/RJ, no exercício das competências e prerrogativas de que trata a Subseção I, artigo 9º do Regimento Interno do CAU/RJ</w:t>
      </w:r>
      <w:r w:rsidR="00E846F3">
        <w:rPr>
          <w:rFonts w:ascii="Arial" w:hAnsi="Arial" w:cs="Arial"/>
          <w:sz w:val="24"/>
          <w:szCs w:val="24"/>
          <w:lang w:eastAsia="pt-BR"/>
        </w:rPr>
        <w:t>, em sua Reunião Ordinária nº 011</w:t>
      </w:r>
      <w:r w:rsidRPr="00D94DDE">
        <w:rPr>
          <w:rFonts w:ascii="Arial" w:hAnsi="Arial" w:cs="Arial"/>
          <w:sz w:val="24"/>
          <w:szCs w:val="24"/>
          <w:lang w:eastAsia="pt-BR"/>
        </w:rPr>
        <w:t>/20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20</w:t>
      </w:r>
      <w:r w:rsidRPr="00D94DDE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774B52">
        <w:rPr>
          <w:rFonts w:ascii="Arial" w:hAnsi="Arial" w:cs="Arial"/>
          <w:sz w:val="24"/>
          <w:szCs w:val="24"/>
          <w:lang w:eastAsia="pt-BR"/>
        </w:rPr>
        <w:t>23</w:t>
      </w:r>
      <w:r w:rsidR="00E846F3">
        <w:rPr>
          <w:rFonts w:ascii="Arial" w:hAnsi="Arial" w:cs="Arial"/>
          <w:sz w:val="24"/>
          <w:szCs w:val="24"/>
          <w:lang w:eastAsia="pt-BR"/>
        </w:rPr>
        <w:t xml:space="preserve"> de novembro de </w:t>
      </w:r>
      <w:r w:rsidRPr="00D94DDE">
        <w:rPr>
          <w:rFonts w:ascii="Arial" w:hAnsi="Arial" w:cs="Arial"/>
          <w:sz w:val="24"/>
          <w:szCs w:val="24"/>
          <w:lang w:eastAsia="pt-BR"/>
        </w:rPr>
        <w:t>20</w:t>
      </w:r>
      <w:r w:rsidR="005263C3" w:rsidRPr="00D94DDE">
        <w:rPr>
          <w:rFonts w:ascii="Arial" w:hAnsi="Arial" w:cs="Arial"/>
          <w:sz w:val="24"/>
          <w:szCs w:val="24"/>
          <w:lang w:eastAsia="pt-BR"/>
        </w:rPr>
        <w:t>2</w:t>
      </w:r>
      <w:r w:rsidR="00774B52">
        <w:rPr>
          <w:rFonts w:ascii="Arial" w:hAnsi="Arial" w:cs="Arial"/>
          <w:sz w:val="24"/>
          <w:szCs w:val="24"/>
          <w:lang w:eastAsia="pt-BR"/>
        </w:rPr>
        <w:t>1</w:t>
      </w:r>
      <w:r w:rsidRPr="00D94DDE">
        <w:rPr>
          <w:rFonts w:ascii="Arial" w:hAnsi="Arial" w:cs="Arial"/>
          <w:sz w:val="24"/>
          <w:szCs w:val="24"/>
          <w:lang w:eastAsia="pt-BR"/>
        </w:rPr>
        <w:t>, r</w:t>
      </w:r>
      <w:r w:rsidR="00227AFA" w:rsidRPr="00D94DDE">
        <w:rPr>
          <w:rFonts w:ascii="Arial" w:hAnsi="Arial" w:cs="Arial"/>
          <w:sz w:val="24"/>
          <w:szCs w:val="24"/>
          <w:lang w:eastAsia="pt-BR"/>
        </w:rPr>
        <w:t xml:space="preserve">ealizada </w:t>
      </w:r>
      <w:r w:rsidR="00DD5858" w:rsidRPr="00D94DDE">
        <w:rPr>
          <w:rFonts w:ascii="Arial" w:hAnsi="Arial" w:cs="Arial"/>
          <w:sz w:val="24"/>
          <w:szCs w:val="24"/>
          <w:lang w:eastAsia="pt-BR"/>
        </w:rPr>
        <w:t>virtualmente</w:t>
      </w:r>
      <w:r w:rsidR="00774B52">
        <w:rPr>
          <w:rFonts w:ascii="Arial" w:hAnsi="Arial" w:cs="Arial"/>
          <w:sz w:val="24"/>
          <w:szCs w:val="24"/>
          <w:lang w:eastAsia="pt-BR"/>
        </w:rPr>
        <w:t xml:space="preserve">, após análise do assunto </w:t>
      </w:r>
      <w:r w:rsidR="00774B52" w:rsidRPr="00774B52">
        <w:rPr>
          <w:rFonts w:ascii="Arial" w:hAnsi="Arial" w:cs="Arial"/>
          <w:sz w:val="24"/>
          <w:szCs w:val="24"/>
          <w:lang w:eastAsia="pt-BR"/>
        </w:rPr>
        <w:t>em epígrafe, e</w:t>
      </w:r>
      <w:r w:rsidR="00BB02FF" w:rsidRPr="00D94DDE">
        <w:rPr>
          <w:rFonts w:ascii="Arial" w:hAnsi="Arial" w:cs="Arial"/>
          <w:sz w:val="24"/>
          <w:szCs w:val="24"/>
          <w:lang w:eastAsia="pt-BR"/>
        </w:rPr>
        <w:t xml:space="preserve">; </w:t>
      </w:r>
    </w:p>
    <w:p w14:paraId="7D893CFE" w14:textId="6C982F39" w:rsidR="00832D1E" w:rsidRPr="00B860EB" w:rsidRDefault="00832D1E" w:rsidP="00774B5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860EB">
        <w:rPr>
          <w:rFonts w:ascii="Arial" w:hAnsi="Arial" w:cs="Arial"/>
          <w:sz w:val="24"/>
          <w:szCs w:val="24"/>
          <w:lang w:eastAsia="pt-BR"/>
        </w:rPr>
        <w:t xml:space="preserve">Considerando </w:t>
      </w:r>
      <w:r w:rsidR="00975298" w:rsidRPr="00B860EB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975298" w:rsidRPr="00B860EB">
        <w:rPr>
          <w:rFonts w:ascii="Arial" w:hAnsi="Arial" w:cs="Arial"/>
          <w:sz w:val="24"/>
          <w:szCs w:val="24"/>
        </w:rPr>
        <w:t>Edital de Convocação SMH Nº 001/2021 para eleição dos conselheiros representantes</w:t>
      </w:r>
      <w:r w:rsidR="00B860EB" w:rsidRPr="00B860EB">
        <w:rPr>
          <w:rFonts w:ascii="Arial" w:hAnsi="Arial" w:cs="Arial"/>
          <w:sz w:val="24"/>
          <w:szCs w:val="24"/>
        </w:rPr>
        <w:t xml:space="preserve"> das entidades da sociedade civil para composição do </w:t>
      </w:r>
      <w:r w:rsidR="00B860EB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Conselho Gestor do Fundo Municipal de Habitação de Interesse Social </w:t>
      </w:r>
      <w:r w:rsidR="00B860EB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B860EB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 CGFMHIS</w:t>
      </w:r>
      <w:r w:rsidR="00B860E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4F5D523" w14:textId="77777777" w:rsidR="00832D1E" w:rsidRPr="00B860EB" w:rsidRDefault="00832D1E" w:rsidP="00850143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B860EB">
        <w:rPr>
          <w:rFonts w:ascii="Arial" w:hAnsi="Arial" w:cs="Arial"/>
          <w:b/>
          <w:sz w:val="24"/>
          <w:szCs w:val="24"/>
          <w:lang w:eastAsia="pt-BR"/>
        </w:rPr>
        <w:t>DELIBEROU</w:t>
      </w:r>
    </w:p>
    <w:p w14:paraId="78B9113F" w14:textId="255D9F06" w:rsidR="00832D1E" w:rsidRPr="00B860EB" w:rsidRDefault="00774B52" w:rsidP="004E5B19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860EB">
        <w:rPr>
          <w:rFonts w:ascii="Arial" w:hAnsi="Arial" w:cs="Arial"/>
          <w:sz w:val="24"/>
          <w:szCs w:val="24"/>
        </w:rPr>
        <w:t>Aprovar</w:t>
      </w:r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 indicação dos conselheiros Lucas Alencar </w:t>
      </w:r>
      <w:proofErr w:type="spellStart"/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>Faulhaber</w:t>
      </w:r>
      <w:proofErr w:type="spellEnd"/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 Barbosa </w:t>
      </w:r>
      <w:r w:rsidR="00B860EB">
        <w:rPr>
          <w:rFonts w:ascii="Arial" w:hAnsi="Arial" w:cs="Arial"/>
          <w:sz w:val="24"/>
          <w:szCs w:val="24"/>
          <w:shd w:val="clear" w:color="auto" w:fill="FFFFFF"/>
        </w:rPr>
        <w:t xml:space="preserve">(titular) </w:t>
      </w:r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e Rodrigo Cunha </w:t>
      </w:r>
      <w:proofErr w:type="spellStart"/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>Bertamé</w:t>
      </w:r>
      <w:proofErr w:type="spellEnd"/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 Riberio</w:t>
      </w:r>
      <w:r w:rsidR="00B860EB">
        <w:rPr>
          <w:rFonts w:ascii="Arial" w:hAnsi="Arial" w:cs="Arial"/>
          <w:sz w:val="24"/>
          <w:szCs w:val="24"/>
          <w:shd w:val="clear" w:color="auto" w:fill="FFFFFF"/>
        </w:rPr>
        <w:t xml:space="preserve"> (suplente)</w:t>
      </w:r>
      <w:r w:rsidR="00D524CC" w:rsidRPr="00B860EB">
        <w:rPr>
          <w:rFonts w:ascii="Arial" w:hAnsi="Arial" w:cs="Arial"/>
          <w:sz w:val="24"/>
          <w:szCs w:val="24"/>
          <w:shd w:val="clear" w:color="auto" w:fill="FFFFFF"/>
        </w:rPr>
        <w:t xml:space="preserve"> para compor o Conselho Gestor do Fundo Municipal de Habitação de Interesse Social - CGFMHIS</w:t>
      </w:r>
      <w:r w:rsidR="00832D1E" w:rsidRPr="00B860EB">
        <w:rPr>
          <w:rFonts w:ascii="Arial" w:hAnsi="Arial" w:cs="Arial"/>
          <w:sz w:val="24"/>
          <w:szCs w:val="24"/>
          <w:lang w:eastAsia="pt-BR"/>
        </w:rPr>
        <w:t>,</w:t>
      </w:r>
      <w:r w:rsidR="00D60016" w:rsidRPr="00B860EB">
        <w:rPr>
          <w:rFonts w:ascii="Arial" w:hAnsi="Arial" w:cs="Arial"/>
          <w:sz w:val="24"/>
          <w:szCs w:val="24"/>
          <w:lang w:eastAsia="pt-BR"/>
        </w:rPr>
        <w:t xml:space="preserve"> com </w:t>
      </w:r>
      <w:r w:rsidR="00FF54BF">
        <w:rPr>
          <w:rFonts w:ascii="Arial" w:hAnsi="Arial" w:cs="Arial"/>
          <w:sz w:val="24"/>
          <w:szCs w:val="24"/>
          <w:lang w:eastAsia="pt-BR"/>
        </w:rPr>
        <w:t>18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FF54BF">
        <w:rPr>
          <w:rFonts w:ascii="Arial" w:hAnsi="Arial" w:cs="Arial"/>
          <w:sz w:val="24"/>
          <w:szCs w:val="24"/>
          <w:lang w:eastAsia="pt-BR"/>
        </w:rPr>
        <w:t>dezoito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>)</w:t>
      </w:r>
      <w:r w:rsidR="00D60016" w:rsidRPr="00B860EB">
        <w:rPr>
          <w:rFonts w:ascii="Arial" w:hAnsi="Arial" w:cs="Arial"/>
          <w:sz w:val="24"/>
          <w:szCs w:val="24"/>
          <w:lang w:eastAsia="pt-BR"/>
        </w:rPr>
        <w:t xml:space="preserve"> votos favoráveis, 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>zero</w:t>
      </w:r>
      <w:r w:rsidRPr="00B860EB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60016" w:rsidRPr="00B860EB">
        <w:rPr>
          <w:rFonts w:ascii="Arial" w:hAnsi="Arial" w:cs="Arial"/>
          <w:sz w:val="24"/>
          <w:szCs w:val="24"/>
          <w:lang w:eastAsia="pt-BR"/>
        </w:rPr>
        <w:t>contrários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FF54BF">
        <w:rPr>
          <w:rFonts w:ascii="Arial" w:hAnsi="Arial" w:cs="Arial"/>
          <w:sz w:val="24"/>
          <w:szCs w:val="24"/>
          <w:lang w:eastAsia="pt-BR"/>
        </w:rPr>
        <w:t>02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FF54BF">
        <w:rPr>
          <w:rFonts w:ascii="Arial" w:hAnsi="Arial" w:cs="Arial"/>
          <w:sz w:val="24"/>
          <w:szCs w:val="24"/>
          <w:lang w:eastAsia="pt-BR"/>
        </w:rPr>
        <w:t>duas</w:t>
      </w:r>
      <w:r w:rsidR="00072AEF" w:rsidRPr="00B860EB">
        <w:rPr>
          <w:rFonts w:ascii="Arial" w:hAnsi="Arial" w:cs="Arial"/>
          <w:sz w:val="24"/>
          <w:szCs w:val="24"/>
          <w:lang w:eastAsia="pt-BR"/>
        </w:rPr>
        <w:t>) abstenções</w:t>
      </w:r>
      <w:r w:rsidR="00D60016" w:rsidRPr="00B860EB">
        <w:rPr>
          <w:rFonts w:ascii="Arial" w:hAnsi="Arial" w:cs="Arial"/>
          <w:sz w:val="24"/>
          <w:szCs w:val="24"/>
          <w:lang w:eastAsia="pt-BR"/>
        </w:rPr>
        <w:t>.</w:t>
      </w:r>
    </w:p>
    <w:p w14:paraId="5EBC426A" w14:textId="29C20586" w:rsidR="00832D1E" w:rsidRDefault="003642DC" w:rsidP="0085014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B661DE3" wp14:editId="17DB4D81">
            <wp:simplePos x="0" y="0"/>
            <wp:positionH relativeFrom="column">
              <wp:posOffset>310515</wp:posOffset>
            </wp:positionH>
            <wp:positionV relativeFrom="paragraph">
              <wp:posOffset>12700</wp:posOffset>
            </wp:positionV>
            <wp:extent cx="1828800" cy="1442258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_Pab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1E" w:rsidRPr="00832D1E">
        <w:rPr>
          <w:rFonts w:ascii="Arial" w:hAnsi="Arial" w:cs="Arial"/>
          <w:sz w:val="24"/>
          <w:szCs w:val="24"/>
          <w:lang w:eastAsia="pt-BR"/>
        </w:rPr>
        <w:t>Rio de Janeiro,</w:t>
      </w:r>
      <w:r w:rsidR="00D6001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74B52">
        <w:rPr>
          <w:rFonts w:ascii="Arial" w:hAnsi="Arial" w:cs="Arial"/>
          <w:sz w:val="24"/>
          <w:szCs w:val="24"/>
          <w:lang w:eastAsia="pt-BR"/>
        </w:rPr>
        <w:t>23 de novembro de 2021</w:t>
      </w:r>
      <w:r w:rsidR="00D60016">
        <w:rPr>
          <w:rFonts w:ascii="Arial" w:hAnsi="Arial" w:cs="Arial"/>
          <w:sz w:val="24"/>
          <w:szCs w:val="24"/>
          <w:lang w:eastAsia="pt-BR"/>
        </w:rPr>
        <w:t>.</w:t>
      </w:r>
    </w:p>
    <w:p w14:paraId="4D93BB4D" w14:textId="54390001" w:rsidR="00D60016" w:rsidRDefault="00D60016" w:rsidP="009436F8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F7BB9C5" w14:textId="77777777" w:rsidR="00B7247C" w:rsidRDefault="00B7247C" w:rsidP="00512B2E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41BC7534" w14:textId="77777777" w:rsidR="00774B52" w:rsidRDefault="00774B52" w:rsidP="009436F8">
      <w:pPr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E08949E" w14:textId="77777777" w:rsidR="00512B2E" w:rsidRDefault="00512B2E" w:rsidP="008501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3390CCD" w14:textId="77777777" w:rsidR="003642DC" w:rsidRDefault="003642DC" w:rsidP="008501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7855B81" w14:textId="163119B2" w:rsidR="00D60016" w:rsidRPr="009436F8" w:rsidRDefault="00774B52" w:rsidP="0085014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Pablo Benetti</w:t>
      </w:r>
    </w:p>
    <w:p w14:paraId="5B603150" w14:textId="4788838C" w:rsidR="00D60016" w:rsidRDefault="00D60016" w:rsidP="0085014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76983079" w14:textId="2DEBEB63" w:rsidR="00D60016" w:rsidRDefault="00D60016" w:rsidP="00850143">
      <w:pPr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Presidente do CAU/RJ</w:t>
      </w:r>
    </w:p>
    <w:p w14:paraId="5EC4FD73" w14:textId="77777777" w:rsidR="00D60016" w:rsidRDefault="00D60016" w:rsidP="00D600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463BFDA4" w14:textId="77777777" w:rsidR="00D60016" w:rsidRDefault="00D60016" w:rsidP="00D60016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D60016" w:rsidSect="00C9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2660" w14:textId="77777777" w:rsidR="005D3314" w:rsidRDefault="005D3314">
      <w:r>
        <w:separator/>
      </w:r>
    </w:p>
  </w:endnote>
  <w:endnote w:type="continuationSeparator" w:id="0">
    <w:p w14:paraId="43313B50" w14:textId="77777777" w:rsidR="005D3314" w:rsidRDefault="005D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7E24" w14:textId="77777777" w:rsidR="003C04D9" w:rsidRDefault="003C04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42B4" w14:textId="2CFB5E47" w:rsidR="00D23DDE" w:rsidRDefault="00D10C5F" w:rsidP="00774B52">
    <w:pPr>
      <w:pStyle w:val="Rodap"/>
    </w:pPr>
    <w:r>
      <w:t xml:space="preserve">   </w:t>
    </w:r>
  </w:p>
  <w:p w14:paraId="5C8ED4DF" w14:textId="77777777" w:rsidR="00F82FFF" w:rsidRDefault="00D10C5F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2A2B4" wp14:editId="5EE8C98D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70AD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" strokecolor="#376c71" strokeweight="1.25pt"/>
          </w:pict>
        </mc:Fallback>
      </mc:AlternateContent>
    </w:r>
    <w:r>
      <w:t xml:space="preserve">   </w:t>
    </w:r>
  </w:p>
  <w:p w14:paraId="6E8954E9" w14:textId="77777777" w:rsidR="00D23DDE" w:rsidRPr="00F82FFF" w:rsidRDefault="00D10C5F" w:rsidP="0015201F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C6EB" w14:textId="77777777" w:rsidR="003C04D9" w:rsidRDefault="003C0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85BA6" w14:textId="77777777" w:rsidR="005D3314" w:rsidRDefault="005D3314">
      <w:r>
        <w:separator/>
      </w:r>
    </w:p>
  </w:footnote>
  <w:footnote w:type="continuationSeparator" w:id="0">
    <w:p w14:paraId="0A66291A" w14:textId="77777777" w:rsidR="005D3314" w:rsidRDefault="005D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7442" w14:textId="32B16010" w:rsidR="003C04D9" w:rsidRDefault="003C04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1F41" w14:textId="59BF1490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16754860" wp14:editId="2C665B20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C069" w14:textId="4008F525" w:rsidR="003C04D9" w:rsidRDefault="003C04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1F42"/>
    <w:rsid w:val="00021310"/>
    <w:rsid w:val="00047EA4"/>
    <w:rsid w:val="00065437"/>
    <w:rsid w:val="00072AEF"/>
    <w:rsid w:val="0007609C"/>
    <w:rsid w:val="00091294"/>
    <w:rsid w:val="000A7CC9"/>
    <w:rsid w:val="00100484"/>
    <w:rsid w:val="00107827"/>
    <w:rsid w:val="00175E45"/>
    <w:rsid w:val="001A6CFA"/>
    <w:rsid w:val="001C157C"/>
    <w:rsid w:val="00227AFA"/>
    <w:rsid w:val="0023101E"/>
    <w:rsid w:val="00272A16"/>
    <w:rsid w:val="002862F7"/>
    <w:rsid w:val="0028762C"/>
    <w:rsid w:val="002A3A89"/>
    <w:rsid w:val="002F1DDA"/>
    <w:rsid w:val="002F2221"/>
    <w:rsid w:val="00303E7C"/>
    <w:rsid w:val="003642DC"/>
    <w:rsid w:val="003C04D9"/>
    <w:rsid w:val="003E6215"/>
    <w:rsid w:val="003F1022"/>
    <w:rsid w:val="003F6B4D"/>
    <w:rsid w:val="0046532F"/>
    <w:rsid w:val="00480406"/>
    <w:rsid w:val="004B2C49"/>
    <w:rsid w:val="004C0C90"/>
    <w:rsid w:val="004D41CD"/>
    <w:rsid w:val="004E5B19"/>
    <w:rsid w:val="004E7270"/>
    <w:rsid w:val="004F3751"/>
    <w:rsid w:val="004F68CC"/>
    <w:rsid w:val="00512B2E"/>
    <w:rsid w:val="005263C3"/>
    <w:rsid w:val="005C0A91"/>
    <w:rsid w:val="005D3314"/>
    <w:rsid w:val="005D6FA7"/>
    <w:rsid w:val="00707C6A"/>
    <w:rsid w:val="007158CF"/>
    <w:rsid w:val="00774B52"/>
    <w:rsid w:val="0079252A"/>
    <w:rsid w:val="0079329D"/>
    <w:rsid w:val="0079430E"/>
    <w:rsid w:val="00797659"/>
    <w:rsid w:val="007D21A3"/>
    <w:rsid w:val="00831DED"/>
    <w:rsid w:val="00832D1E"/>
    <w:rsid w:val="00850143"/>
    <w:rsid w:val="0087130A"/>
    <w:rsid w:val="00877193"/>
    <w:rsid w:val="008A592D"/>
    <w:rsid w:val="008A5B26"/>
    <w:rsid w:val="008F3A3B"/>
    <w:rsid w:val="00937F91"/>
    <w:rsid w:val="00940BAC"/>
    <w:rsid w:val="009436F8"/>
    <w:rsid w:val="00945059"/>
    <w:rsid w:val="00975298"/>
    <w:rsid w:val="009A2B36"/>
    <w:rsid w:val="009C23F4"/>
    <w:rsid w:val="009F6867"/>
    <w:rsid w:val="00A03F18"/>
    <w:rsid w:val="00A8466F"/>
    <w:rsid w:val="00B44FE6"/>
    <w:rsid w:val="00B7247C"/>
    <w:rsid w:val="00B860EB"/>
    <w:rsid w:val="00BB02FF"/>
    <w:rsid w:val="00C16631"/>
    <w:rsid w:val="00C20CBE"/>
    <w:rsid w:val="00C253F5"/>
    <w:rsid w:val="00C44BD2"/>
    <w:rsid w:val="00CA3548"/>
    <w:rsid w:val="00CE2834"/>
    <w:rsid w:val="00D10C5F"/>
    <w:rsid w:val="00D47DF7"/>
    <w:rsid w:val="00D511B0"/>
    <w:rsid w:val="00D524CC"/>
    <w:rsid w:val="00D60016"/>
    <w:rsid w:val="00D67D3C"/>
    <w:rsid w:val="00D8473F"/>
    <w:rsid w:val="00D94DDE"/>
    <w:rsid w:val="00DB02AD"/>
    <w:rsid w:val="00DB6F64"/>
    <w:rsid w:val="00DD5858"/>
    <w:rsid w:val="00DE1145"/>
    <w:rsid w:val="00E039A5"/>
    <w:rsid w:val="00E12481"/>
    <w:rsid w:val="00E32430"/>
    <w:rsid w:val="00E846F3"/>
    <w:rsid w:val="00F167FB"/>
    <w:rsid w:val="00F35BCF"/>
    <w:rsid w:val="00F867BE"/>
    <w:rsid w:val="00FB4894"/>
    <w:rsid w:val="00FB53DE"/>
    <w:rsid w:val="00FF54BF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59BD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44B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0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0BA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B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2</cp:revision>
  <cp:lastPrinted>2021-12-02T14:11:00Z</cp:lastPrinted>
  <dcterms:created xsi:type="dcterms:W3CDTF">2021-12-02T19:35:00Z</dcterms:created>
  <dcterms:modified xsi:type="dcterms:W3CDTF">2021-12-02T19:35:00Z</dcterms:modified>
</cp:coreProperties>
</file>